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4A8C667E" w14:textId="77777777" w:rsidTr="00970171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2AD" w14:textId="77777777" w:rsidR="0038555A" w:rsidRPr="00970171" w:rsidRDefault="0038555A" w:rsidP="00970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b/>
                <w:bCs/>
                <w:color w:val="000000"/>
                <w:sz w:val="20"/>
                <w:szCs w:val="20"/>
                <w:lang w:val="uk-UA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14:paraId="52D8C350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771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1.1.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174" w14:textId="706F1C47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F029E6" w14:paraId="4E3A5311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BDC9" w14:textId="77777777" w:rsidR="00F029E6" w:rsidRPr="00970171" w:rsidRDefault="00F029E6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 w:rsidRPr="00970171">
              <w:rPr>
                <w:color w:val="000000"/>
                <w:sz w:val="20"/>
                <w:szCs w:val="20"/>
                <w:lang w:val="uk-UA"/>
              </w:rPr>
              <w:t>Р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AD2C" w14:textId="77777777" w:rsidR="00F029E6" w:rsidRPr="00970171" w:rsidRDefault="00F029E6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62790006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41A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970171">
              <w:rPr>
                <w:color w:val="000000"/>
                <w:sz w:val="20"/>
                <w:szCs w:val="20"/>
                <w:lang w:val="uk-UA"/>
              </w:rPr>
              <w:t>3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384" w14:textId="719CB372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12D957D8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48C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970171">
              <w:rPr>
                <w:color w:val="000000"/>
                <w:sz w:val="20"/>
                <w:szCs w:val="20"/>
                <w:lang w:val="uk-UA"/>
              </w:rPr>
              <w:t>4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EE0E" w14:textId="239D0CBC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35C50200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B42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-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8E2" w14:textId="5AFE4690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68F4B42C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30E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-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DBE" w14:textId="67E5D9FA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700695E5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E975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-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F71" w14:textId="77E83996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55311693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5D9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-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2FC8" w14:textId="22F633AB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1BE7F7AD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D640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-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EB7" w14:textId="5A28EA7B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078A22C5" w14:textId="77777777" w:rsidTr="00970171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8E0A" w14:textId="77777777" w:rsidR="007C6BB7" w:rsidRPr="00970171" w:rsidRDefault="007C6BB7" w:rsidP="00970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21EFCCA2" w14:textId="77777777" w:rsidR="0038555A" w:rsidRPr="00970171" w:rsidRDefault="0038555A" w:rsidP="00970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77D7FC87" w14:textId="77777777" w:rsidTr="0097017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90B8" w14:textId="77777777" w:rsidR="007C6BB7" w:rsidRPr="00970171" w:rsidRDefault="007C6BB7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2.1.  Копія Статуту</w:t>
            </w:r>
            <w:r w:rsidR="00967E02" w:rsidRPr="00970171">
              <w:rPr>
                <w:color w:val="000000"/>
                <w:sz w:val="20"/>
                <w:szCs w:val="20"/>
                <w:lang w:val="uk-UA"/>
              </w:rPr>
              <w:t xml:space="preserve"> (за наявності).</w:t>
            </w:r>
          </w:p>
          <w:p w14:paraId="0210C2AE" w14:textId="77777777" w:rsidR="0038555A" w:rsidRPr="00970171" w:rsidRDefault="0038555A" w:rsidP="00970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CE6" w14:textId="6EB855D6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1DC5EBD7" w14:textId="77777777" w:rsidTr="00970171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FCA3E" w14:textId="77777777" w:rsidR="0038555A" w:rsidRPr="00970171" w:rsidRDefault="007C6BB7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2.1.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8875" w14:textId="30C1D4D3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14:paraId="7673CDBC" w14:textId="77777777" w:rsidTr="0097017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49FB" w14:textId="77777777" w:rsidR="0038555A" w:rsidRPr="00970171" w:rsidRDefault="007C6BB7" w:rsidP="00970171">
            <w:pPr>
              <w:rPr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2.2.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08D5" w14:textId="170E73A7" w:rsidR="0038555A" w:rsidRPr="00970171" w:rsidRDefault="0038555A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33691" w14:paraId="70949F74" w14:textId="77777777" w:rsidTr="0097017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96F6" w14:textId="77777777" w:rsidR="00133691" w:rsidRPr="00970171" w:rsidRDefault="007C6BB7" w:rsidP="0097017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970171">
              <w:rPr>
                <w:color w:val="000000"/>
                <w:sz w:val="20"/>
                <w:szCs w:val="20"/>
                <w:lang w:val="uk-UA"/>
              </w:rPr>
              <w:t>2.3.</w:t>
            </w:r>
            <w:r w:rsidRPr="00970171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970171">
              <w:rPr>
                <w:color w:val="000000"/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4A57" w14:textId="77777777" w:rsidR="00133691" w:rsidRPr="00970171" w:rsidRDefault="00133691" w:rsidP="00970171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14:paraId="10B619A8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350306E4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502C2FE5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2118862689">
    <w:abstractNumId w:val="2"/>
  </w:num>
  <w:num w:numId="2" w16cid:durableId="108468774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35986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23665"/>
    <w:rsid w:val="006712D0"/>
    <w:rsid w:val="007C6BB7"/>
    <w:rsid w:val="00953A01"/>
    <w:rsid w:val="00967E02"/>
    <w:rsid w:val="00970171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3970"/>
  <w15:docId w15:val="{FD3AC179-15B7-42BF-BA5E-8C8E35A1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Гій Ірина</cp:lastModifiedBy>
  <cp:revision>2</cp:revision>
  <dcterms:created xsi:type="dcterms:W3CDTF">2024-11-15T10:51:00Z</dcterms:created>
  <dcterms:modified xsi:type="dcterms:W3CDTF">2024-11-15T10:51:00Z</dcterms:modified>
</cp:coreProperties>
</file>